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6E1AA" w14:textId="77777777" w:rsidR="00D33F6F" w:rsidRDefault="003166EA">
      <w:pPr>
        <w:spacing w:line="400" w:lineRule="exact"/>
        <w:ind w:firstLineChars="200" w:firstLine="400"/>
        <w:jc w:val="right"/>
        <w:rPr>
          <w:rFonts w:ascii="宋体" w:hAnsi="宋体"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A599BAD" wp14:editId="4AB5F4F1">
            <wp:simplePos x="0" y="0"/>
            <wp:positionH relativeFrom="column">
              <wp:posOffset>571500</wp:posOffset>
            </wp:positionH>
            <wp:positionV relativeFrom="paragraph">
              <wp:posOffset>183515</wp:posOffset>
            </wp:positionV>
            <wp:extent cx="899795" cy="899795"/>
            <wp:effectExtent l="0" t="0" r="14605" b="14605"/>
            <wp:wrapSquare wrapText="right"/>
            <wp:docPr id="1" name="图片 2" descr="nua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nua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0BDD33" w14:textId="789A1972" w:rsidR="00D33F6F" w:rsidRDefault="003166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sz w:val="32"/>
        </w:rPr>
      </w:pPr>
      <w:r>
        <w:rPr>
          <w:rFonts w:hint="eastAsia"/>
          <w:sz w:val="32"/>
        </w:rPr>
        <w:t xml:space="preserve">                               </w:t>
      </w:r>
    </w:p>
    <w:p w14:paraId="1931A7FA" w14:textId="77777777" w:rsidR="00D33F6F" w:rsidRDefault="00D33F6F">
      <w:pPr>
        <w:rPr>
          <w:sz w:val="20"/>
        </w:rPr>
      </w:pPr>
    </w:p>
    <w:p w14:paraId="2105D6A6" w14:textId="77777777" w:rsidR="00D33F6F" w:rsidRDefault="00D33F6F">
      <w:pPr>
        <w:rPr>
          <w:sz w:val="20"/>
        </w:rPr>
      </w:pPr>
    </w:p>
    <w:p w14:paraId="780853F3" w14:textId="77777777" w:rsidR="00D33F6F" w:rsidRDefault="00D33F6F"/>
    <w:p w14:paraId="72899393" w14:textId="77777777" w:rsidR="00D33F6F" w:rsidRDefault="00D33F6F"/>
    <w:p w14:paraId="22EF69D0" w14:textId="2678036E" w:rsidR="00D33F6F" w:rsidRDefault="00902B13">
      <w:pPr>
        <w:tabs>
          <w:tab w:val="left" w:pos="7371"/>
        </w:tabs>
        <w:spacing w:afterLines="50" w:after="156"/>
        <w:jc w:val="center"/>
        <w:outlineLvl w:val="0"/>
        <w:rPr>
          <w:rFonts w:eastAsia="黑体"/>
          <w:sz w:val="44"/>
          <w:szCs w:val="44"/>
        </w:rPr>
      </w:pPr>
      <w:r w:rsidRPr="00902B13">
        <w:rPr>
          <w:rFonts w:eastAsia="黑体" w:hint="eastAsia"/>
          <w:sz w:val="44"/>
          <w:szCs w:val="44"/>
          <w:lang w:eastAsia="zh-Hans"/>
        </w:rPr>
        <w:t>模式分析与机器智能工业和信息化部重点实验室</w:t>
      </w:r>
    </w:p>
    <w:p w14:paraId="55BB0A55" w14:textId="77777777" w:rsidR="00D33F6F" w:rsidRDefault="003166EA">
      <w:pPr>
        <w:tabs>
          <w:tab w:val="left" w:pos="7371"/>
        </w:tabs>
        <w:jc w:val="center"/>
        <w:outlineLvl w:val="0"/>
        <w:rPr>
          <w:rFonts w:ascii="华文新魏" w:eastAsia="华文新魏"/>
          <w:b/>
          <w:color w:val="FF0000"/>
          <w:sz w:val="52"/>
          <w:szCs w:val="52"/>
        </w:rPr>
      </w:pPr>
      <w:r>
        <w:rPr>
          <w:rFonts w:ascii="华文新魏" w:eastAsia="华文新魏" w:hint="eastAsia"/>
          <w:b/>
          <w:sz w:val="52"/>
          <w:szCs w:val="52"/>
        </w:rPr>
        <w:t>开放课题</w:t>
      </w:r>
    </w:p>
    <w:p w14:paraId="03883A72" w14:textId="77777777" w:rsidR="00D33F6F" w:rsidRDefault="00D33F6F">
      <w:pPr>
        <w:tabs>
          <w:tab w:val="left" w:pos="7371"/>
        </w:tabs>
        <w:jc w:val="center"/>
        <w:rPr>
          <w:rFonts w:ascii="楷体_GB2312" w:eastAsia="楷体_GB2312"/>
          <w:sz w:val="28"/>
          <w:szCs w:val="28"/>
        </w:rPr>
      </w:pPr>
    </w:p>
    <w:p w14:paraId="1C36D98B" w14:textId="77777777" w:rsidR="00D33F6F" w:rsidRDefault="003166EA">
      <w:pPr>
        <w:spacing w:afterLines="150" w:after="468"/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>申</w:t>
      </w:r>
      <w:r>
        <w:rPr>
          <w:rFonts w:eastAsia="黑体" w:hint="eastAsia"/>
          <w:sz w:val="72"/>
        </w:rPr>
        <w:t xml:space="preserve">  </w:t>
      </w:r>
      <w:r>
        <w:rPr>
          <w:rFonts w:eastAsia="黑体" w:hint="eastAsia"/>
          <w:sz w:val="72"/>
        </w:rPr>
        <w:t>请</w:t>
      </w:r>
      <w:r>
        <w:rPr>
          <w:rFonts w:eastAsia="黑体" w:hint="eastAsia"/>
          <w:sz w:val="72"/>
        </w:rPr>
        <w:t xml:space="preserve">  </w:t>
      </w:r>
      <w:r>
        <w:rPr>
          <w:rFonts w:eastAsia="黑体" w:hint="eastAsia"/>
          <w:sz w:val="72"/>
        </w:rPr>
        <w:t>书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6048"/>
      </w:tblGrid>
      <w:tr w:rsidR="00D33F6F" w14:paraId="1CCFFE7B" w14:textId="77777777">
        <w:trPr>
          <w:trHeight w:val="771"/>
          <w:jc w:val="center"/>
        </w:trPr>
        <w:tc>
          <w:tcPr>
            <w:tcW w:w="1512" w:type="dxa"/>
            <w:vAlign w:val="bottom"/>
          </w:tcPr>
          <w:p w14:paraId="7F4470D3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vAlign w:val="bottom"/>
          </w:tcPr>
          <w:p w14:paraId="7FA94BDB" w14:textId="3D6BF760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</w:rPr>
            </w:pPr>
          </w:p>
        </w:tc>
      </w:tr>
      <w:tr w:rsidR="00D33F6F" w14:paraId="3198DFFA" w14:textId="77777777">
        <w:trPr>
          <w:trHeight w:val="771"/>
          <w:jc w:val="center"/>
        </w:trPr>
        <w:tc>
          <w:tcPr>
            <w:tcW w:w="1512" w:type="dxa"/>
            <w:vAlign w:val="bottom"/>
          </w:tcPr>
          <w:p w14:paraId="72627A24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请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49F87" w14:textId="71FDEF65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 w:rsidR="00D33F6F" w14:paraId="2249D8EA" w14:textId="77777777">
        <w:trPr>
          <w:trHeight w:val="771"/>
          <w:jc w:val="center"/>
        </w:trPr>
        <w:tc>
          <w:tcPr>
            <w:tcW w:w="1512" w:type="dxa"/>
            <w:vAlign w:val="bottom"/>
          </w:tcPr>
          <w:p w14:paraId="50D53CCE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eastAsia="zh-Hans"/>
              </w:rPr>
              <w:t>所在</w:t>
            </w: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8A9383" w14:textId="2CAC17E9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 w:rsidR="00D33F6F" w14:paraId="6052CDFF" w14:textId="77777777">
        <w:trPr>
          <w:trHeight w:val="771"/>
          <w:jc w:val="center"/>
        </w:trPr>
        <w:tc>
          <w:tcPr>
            <w:tcW w:w="1512" w:type="dxa"/>
            <w:vAlign w:val="bottom"/>
          </w:tcPr>
          <w:p w14:paraId="06135810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60321" w14:textId="611E027C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 w:rsidR="00D33F6F" w14:paraId="48DE315F" w14:textId="77777777">
        <w:trPr>
          <w:trHeight w:val="771"/>
          <w:jc w:val="center"/>
        </w:trPr>
        <w:tc>
          <w:tcPr>
            <w:tcW w:w="1512" w:type="dxa"/>
            <w:vAlign w:val="bottom"/>
          </w:tcPr>
          <w:p w14:paraId="63B594A3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42BB9" w14:textId="08CBBD8D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 w:rsidR="00D33F6F" w14:paraId="0BD2C403" w14:textId="77777777">
        <w:trPr>
          <w:trHeight w:val="780"/>
          <w:jc w:val="center"/>
        </w:trPr>
        <w:tc>
          <w:tcPr>
            <w:tcW w:w="1512" w:type="dxa"/>
            <w:vAlign w:val="bottom"/>
          </w:tcPr>
          <w:p w14:paraId="0F18E933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申请日期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6FB48" w14:textId="5CAA0DD1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</w:rPr>
            </w:pPr>
          </w:p>
        </w:tc>
      </w:tr>
    </w:tbl>
    <w:p w14:paraId="2FB66C2D" w14:textId="77777777" w:rsidR="00D33F6F" w:rsidRDefault="00D33F6F">
      <w:pPr>
        <w:jc w:val="center"/>
        <w:rPr>
          <w:rFonts w:eastAsia="黑体"/>
          <w:sz w:val="28"/>
        </w:rPr>
      </w:pPr>
    </w:p>
    <w:p w14:paraId="0460BFF6" w14:textId="77777777" w:rsidR="00D33F6F" w:rsidRDefault="00D33F6F">
      <w:pPr>
        <w:jc w:val="center"/>
        <w:rPr>
          <w:rFonts w:eastAsia="黑体"/>
          <w:sz w:val="28"/>
        </w:rPr>
      </w:pPr>
    </w:p>
    <w:p w14:paraId="0EB0EA08" w14:textId="77777777" w:rsidR="00D33F6F" w:rsidRDefault="00D33F6F">
      <w:pPr>
        <w:jc w:val="center"/>
        <w:rPr>
          <w:rFonts w:eastAsia="黑体"/>
          <w:sz w:val="28"/>
        </w:rPr>
      </w:pPr>
    </w:p>
    <w:p w14:paraId="340EE815" w14:textId="27FBB61A" w:rsidR="00D33F6F" w:rsidRDefault="00902B13">
      <w:pPr>
        <w:jc w:val="center"/>
        <w:outlineLvl w:val="0"/>
        <w:rPr>
          <w:sz w:val="28"/>
        </w:rPr>
      </w:pPr>
      <w:r w:rsidRPr="00902B13">
        <w:rPr>
          <w:rFonts w:eastAsia="黑体" w:hint="eastAsia"/>
          <w:sz w:val="28"/>
        </w:rPr>
        <w:t>模式分析与机器智能工业和信息化部重点实验室</w:t>
      </w:r>
      <w:r w:rsidR="003166EA">
        <w:rPr>
          <w:rFonts w:eastAsia="黑体" w:hint="eastAsia"/>
          <w:sz w:val="28"/>
        </w:rPr>
        <w:t>制</w:t>
      </w:r>
    </w:p>
    <w:p w14:paraId="3AEA49CB" w14:textId="0C8EF885" w:rsidR="00D33F6F" w:rsidRDefault="003166EA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sz w:val="28"/>
        </w:rPr>
        <w:t>20</w:t>
      </w:r>
      <w:r>
        <w:rPr>
          <w:rFonts w:ascii="黑体" w:eastAsia="黑体"/>
          <w:sz w:val="28"/>
        </w:rPr>
        <w:t>2</w:t>
      </w:r>
      <w:r w:rsidR="00E11C4E">
        <w:rPr>
          <w:rFonts w:ascii="黑体" w:eastAsia="黑体"/>
          <w:sz w:val="28"/>
        </w:rPr>
        <w:t>4</w:t>
      </w:r>
      <w:r>
        <w:rPr>
          <w:rFonts w:ascii="黑体" w:eastAsia="黑体" w:hint="eastAsia"/>
          <w:sz w:val="28"/>
        </w:rPr>
        <w:t xml:space="preserve">版 </w:t>
      </w:r>
    </w:p>
    <w:p w14:paraId="491DB442" w14:textId="77777777" w:rsidR="00D33F6F" w:rsidRDefault="00D33F6F">
      <w:pPr>
        <w:jc w:val="center"/>
        <w:rPr>
          <w:rFonts w:ascii="黑体" w:eastAsia="黑体"/>
          <w:b/>
          <w:sz w:val="32"/>
          <w:szCs w:val="32"/>
        </w:rPr>
        <w:sectPr w:rsidR="00D33F6F" w:rsidSect="001D1909">
          <w:headerReference w:type="default" r:id="rId9"/>
          <w:footerReference w:type="even" r:id="rId10"/>
          <w:footerReference w:type="default" r:id="rId11"/>
          <w:pgSz w:w="11906" w:h="16838"/>
          <w:pgMar w:top="567" w:right="567" w:bottom="567" w:left="567" w:header="851" w:footer="992" w:gutter="0"/>
          <w:cols w:space="720"/>
          <w:docGrid w:type="lines" w:linePitch="312"/>
        </w:sectPr>
      </w:pPr>
    </w:p>
    <w:p w14:paraId="139914B5" w14:textId="77777777" w:rsidR="00D33F6F" w:rsidRDefault="003166EA">
      <w:pPr>
        <w:spacing w:beforeLines="250" w:before="780" w:afterLines="100" w:after="312" w:line="56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lastRenderedPageBreak/>
        <w:t>填   表   说   明</w:t>
      </w:r>
    </w:p>
    <w:p w14:paraId="72BC173A" w14:textId="77777777" w:rsidR="00D33F6F" w:rsidRDefault="003166EA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一、申请书报送一式两份，请用A4纸打印，双面打印，于左侧装订。</w:t>
      </w:r>
    </w:p>
    <w:p w14:paraId="34D4041B" w14:textId="77777777" w:rsidR="00D33F6F" w:rsidRDefault="003166EA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二、有关填写说明：</w:t>
      </w:r>
    </w:p>
    <w:p w14:paraId="44AE5959" w14:textId="77777777" w:rsidR="00D33F6F" w:rsidRDefault="003166EA">
      <w:pPr>
        <w:spacing w:line="600" w:lineRule="exact"/>
        <w:ind w:leftChars="300" w:left="630" w:firstLineChars="180" w:firstLine="506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所属学科</w:t>
      </w:r>
      <w:r>
        <w:rPr>
          <w:rFonts w:ascii="楷体_GB2312" w:eastAsia="楷体_GB2312" w:hint="eastAsia"/>
          <w:sz w:val="28"/>
          <w:szCs w:val="28"/>
          <w:lang w:eastAsia="zh-Hans"/>
        </w:rPr>
        <w:t>——</w:t>
      </w:r>
      <w:r>
        <w:rPr>
          <w:rFonts w:ascii="楷体_GB2312" w:eastAsia="楷体_GB2312" w:hint="eastAsia"/>
          <w:sz w:val="28"/>
          <w:szCs w:val="28"/>
        </w:rPr>
        <w:t>二级学科；</w:t>
      </w:r>
    </w:p>
    <w:p w14:paraId="6FA6877E" w14:textId="492A2642" w:rsidR="00D33F6F" w:rsidRDefault="003166EA">
      <w:pPr>
        <w:spacing w:line="600" w:lineRule="exact"/>
        <w:ind w:leftChars="300" w:left="630" w:firstLineChars="180" w:firstLine="506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研究年限</w:t>
      </w:r>
      <w:r>
        <w:rPr>
          <w:rFonts w:ascii="楷体_GB2312" w:eastAsia="楷体_GB2312" w:hint="eastAsia"/>
          <w:sz w:val="28"/>
          <w:szCs w:val="28"/>
          <w:lang w:eastAsia="zh-Hans"/>
        </w:rPr>
        <w:t>——</w:t>
      </w:r>
      <w:r>
        <w:rPr>
          <w:rFonts w:ascii="楷体_GB2312" w:eastAsia="楷体_GB2312" w:hint="eastAsia"/>
          <w:sz w:val="28"/>
          <w:szCs w:val="28"/>
        </w:rPr>
        <w:t>202</w:t>
      </w:r>
      <w:r w:rsidR="00E11C4E"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月—202</w:t>
      </w:r>
      <w:r w:rsidR="00E11C4E">
        <w:rPr>
          <w:rFonts w:ascii="楷体_GB2312" w:eastAsia="楷体_GB2312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>12</w:t>
      </w:r>
      <w:r>
        <w:rPr>
          <w:rFonts w:ascii="楷体_GB2312" w:eastAsia="楷体_GB2312" w:hint="eastAsia"/>
          <w:sz w:val="28"/>
          <w:szCs w:val="28"/>
        </w:rPr>
        <w:t>月；</w:t>
      </w:r>
    </w:p>
    <w:p w14:paraId="62A8D6A5" w14:textId="77777777" w:rsidR="00D33F6F" w:rsidRDefault="003166EA">
      <w:pPr>
        <w:spacing w:line="600" w:lineRule="exact"/>
        <w:ind w:leftChars="300" w:left="630" w:firstLineChars="180" w:firstLine="506"/>
        <w:rPr>
          <w:rFonts w:ascii="楷体_GB2312" w:eastAsia="楷体_GB2312"/>
          <w:sz w:val="28"/>
          <w:szCs w:val="28"/>
          <w:lang w:eastAsia="zh-Hans"/>
        </w:rPr>
      </w:pPr>
      <w:r>
        <w:rPr>
          <w:rFonts w:ascii="楷体_GB2312" w:eastAsia="楷体_GB2312" w:hint="eastAsia"/>
          <w:b/>
          <w:sz w:val="28"/>
          <w:szCs w:val="28"/>
        </w:rPr>
        <w:t>研究性质</w:t>
      </w:r>
      <w:r>
        <w:rPr>
          <w:rFonts w:ascii="楷体_GB2312" w:eastAsia="楷体_GB2312" w:hint="eastAsia"/>
          <w:sz w:val="28"/>
          <w:szCs w:val="28"/>
          <w:lang w:eastAsia="zh-Hans"/>
        </w:rPr>
        <w:t>——</w:t>
      </w:r>
      <w:r>
        <w:rPr>
          <w:rFonts w:ascii="楷体_GB2312" w:eastAsia="楷体_GB2312" w:hint="eastAsia"/>
          <w:sz w:val="28"/>
          <w:szCs w:val="28"/>
        </w:rPr>
        <w:t>基础研究，应用研究</w:t>
      </w:r>
      <w:r>
        <w:rPr>
          <w:rFonts w:ascii="楷体_GB2312" w:eastAsia="楷体_GB2312" w:hint="eastAsia"/>
          <w:sz w:val="28"/>
          <w:szCs w:val="28"/>
          <w:lang w:eastAsia="zh-Hans"/>
        </w:rPr>
        <w:t>；</w:t>
      </w:r>
    </w:p>
    <w:p w14:paraId="55FCCB9D" w14:textId="6C606A31" w:rsidR="00D33F6F" w:rsidRDefault="003166EA">
      <w:pPr>
        <w:spacing w:line="600" w:lineRule="exact"/>
        <w:ind w:leftChars="300" w:left="630" w:firstLineChars="180" w:firstLine="506"/>
        <w:rPr>
          <w:rFonts w:ascii="楷体_GB2312" w:eastAsia="楷体_GB2312"/>
          <w:b/>
          <w:sz w:val="28"/>
          <w:szCs w:val="28"/>
          <w:lang w:eastAsia="zh-Hans"/>
        </w:rPr>
      </w:pPr>
      <w:r>
        <w:rPr>
          <w:rFonts w:ascii="楷体_GB2312" w:eastAsia="楷体_GB2312" w:hint="eastAsia"/>
          <w:b/>
          <w:sz w:val="28"/>
          <w:szCs w:val="28"/>
          <w:lang w:eastAsia="zh-Hans"/>
        </w:rPr>
        <w:t>经费额度</w:t>
      </w:r>
      <w:r>
        <w:rPr>
          <w:rFonts w:ascii="楷体_GB2312" w:eastAsia="楷体_GB2312" w:hint="eastAsia"/>
          <w:sz w:val="28"/>
          <w:szCs w:val="28"/>
          <w:lang w:eastAsia="zh-Hans"/>
        </w:rPr>
        <w:t>——课题经费</w:t>
      </w:r>
      <w:r w:rsidR="005E7C06">
        <w:rPr>
          <w:rFonts w:ascii="楷体_GB2312" w:eastAsia="楷体_GB2312"/>
          <w:sz w:val="28"/>
          <w:szCs w:val="28"/>
        </w:rPr>
        <w:t>3</w:t>
      </w:r>
      <w:r>
        <w:rPr>
          <w:rFonts w:ascii="楷体_GB2312" w:eastAsia="楷体_GB2312"/>
          <w:sz w:val="28"/>
          <w:szCs w:val="28"/>
        </w:rPr>
        <w:t>-</w:t>
      </w:r>
      <w:r w:rsidR="00E11C4E">
        <w:rPr>
          <w:rFonts w:ascii="楷体_GB2312" w:eastAsia="楷体_GB2312"/>
          <w:sz w:val="28"/>
          <w:szCs w:val="28"/>
          <w:lang w:eastAsia="zh-Hans"/>
        </w:rPr>
        <w:t>5</w:t>
      </w:r>
      <w:r>
        <w:rPr>
          <w:rFonts w:ascii="楷体_GB2312" w:eastAsia="楷体_GB2312" w:hint="eastAsia"/>
          <w:sz w:val="28"/>
          <w:szCs w:val="28"/>
          <w:lang w:eastAsia="zh-Hans"/>
        </w:rPr>
        <w:t>万元</w:t>
      </w:r>
      <w:r>
        <w:rPr>
          <w:rFonts w:ascii="楷体_GB2312" w:eastAsia="楷体_GB2312" w:hint="eastAsia"/>
          <w:bCs/>
          <w:sz w:val="28"/>
          <w:szCs w:val="28"/>
          <w:lang w:eastAsia="zh-Hans"/>
        </w:rPr>
        <w:t>。</w:t>
      </w:r>
    </w:p>
    <w:p w14:paraId="5E1C39F3" w14:textId="77777777" w:rsidR="00D33F6F" w:rsidRDefault="00D33F6F">
      <w:pPr>
        <w:spacing w:line="600" w:lineRule="exact"/>
        <w:ind w:leftChars="300" w:left="630" w:firstLineChars="180" w:firstLine="504"/>
        <w:rPr>
          <w:rFonts w:ascii="楷体_GB2312" w:eastAsia="楷体_GB2312"/>
          <w:sz w:val="28"/>
          <w:szCs w:val="28"/>
          <w:lang w:eastAsia="zh-Hans"/>
        </w:rPr>
      </w:pPr>
    </w:p>
    <w:p w14:paraId="7BE8100B" w14:textId="77777777" w:rsidR="00D33F6F" w:rsidRDefault="00D33F6F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</w:p>
    <w:p w14:paraId="10BC5E00" w14:textId="77777777" w:rsidR="00D33F6F" w:rsidRDefault="00D33F6F">
      <w:pPr>
        <w:rPr>
          <w:rFonts w:ascii="黑体" w:eastAsia="黑体"/>
          <w:b/>
          <w:sz w:val="32"/>
          <w:szCs w:val="32"/>
        </w:rPr>
        <w:sectPr w:rsidR="00D33F6F" w:rsidSect="001D1909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256EDDF9" w14:textId="77777777" w:rsidR="00D33F6F" w:rsidRDefault="003166EA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申 请 项 目 简 表</w:t>
      </w:r>
    </w:p>
    <w:tbl>
      <w:tblPr>
        <w:tblW w:w="465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2"/>
        <w:gridCol w:w="1250"/>
        <w:gridCol w:w="856"/>
        <w:gridCol w:w="795"/>
        <w:gridCol w:w="826"/>
        <w:gridCol w:w="827"/>
        <w:gridCol w:w="514"/>
        <w:gridCol w:w="313"/>
        <w:gridCol w:w="827"/>
        <w:gridCol w:w="866"/>
      </w:tblGrid>
      <w:tr w:rsidR="00D33F6F" w14:paraId="7FD131CC" w14:textId="77777777">
        <w:trPr>
          <w:cantSplit/>
          <w:trHeight w:val="567"/>
          <w:jc w:val="center"/>
        </w:trPr>
        <w:tc>
          <w:tcPr>
            <w:tcW w:w="41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46673C" w14:textId="77777777" w:rsidR="00D33F6F" w:rsidRDefault="003166E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研</w:t>
            </w:r>
          </w:p>
          <w:p w14:paraId="0CF3311B" w14:textId="77777777" w:rsidR="00D33F6F" w:rsidRDefault="003166E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究</w:t>
            </w:r>
          </w:p>
          <w:p w14:paraId="68AF9726" w14:textId="77777777" w:rsidR="00D33F6F" w:rsidRDefault="003166E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</w:t>
            </w:r>
          </w:p>
          <w:p w14:paraId="33466B71" w14:textId="77777777" w:rsidR="00D33F6F" w:rsidRDefault="003166E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949156" w14:textId="77777777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986E6D" w14:textId="7DA7CA7A" w:rsidR="00D33F6F" w:rsidRDefault="00D33F6F">
            <w:pPr>
              <w:jc w:val="center"/>
              <w:rPr>
                <w:color w:val="000000"/>
              </w:rPr>
            </w:pPr>
          </w:p>
        </w:tc>
      </w:tr>
      <w:tr w:rsidR="00D33F6F" w14:paraId="3A1528E9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705606" w14:textId="77777777" w:rsidR="00D33F6F" w:rsidRDefault="00D33F6F"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0E1D8" w14:textId="77777777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所属学科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5081D" w14:textId="290FADBF" w:rsidR="00D33F6F" w:rsidRDefault="00D33F6F">
            <w:pPr>
              <w:jc w:val="center"/>
              <w:rPr>
                <w:color w:val="000000"/>
              </w:rPr>
            </w:pPr>
          </w:p>
        </w:tc>
      </w:tr>
      <w:tr w:rsidR="00D33F6F" w14:paraId="0E5AFCDD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F4D88" w14:textId="77777777" w:rsidR="00D33F6F" w:rsidRDefault="00D33F6F"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E40E9" w14:textId="77777777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研究年限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CF0B4" w14:textId="49D6CD7D" w:rsidR="00D33F6F" w:rsidRDefault="00D33F6F">
            <w:pPr>
              <w:jc w:val="center"/>
            </w:pPr>
          </w:p>
        </w:tc>
      </w:tr>
      <w:tr w:rsidR="00D33F6F" w14:paraId="59197BE1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A36B19" w14:textId="77777777" w:rsidR="00D33F6F" w:rsidRDefault="00D33F6F"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07C7E" w14:textId="77777777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申请经费</w:t>
            </w:r>
          </w:p>
        </w:tc>
        <w:tc>
          <w:tcPr>
            <w:tcW w:w="16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4C285" w14:textId="059A3DC8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72C80" w14:textId="77777777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研究性质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30F95" w14:textId="0940D416" w:rsidR="00D33F6F" w:rsidRDefault="003166E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D33F6F" w14:paraId="45FD5EAC" w14:textId="77777777">
        <w:trPr>
          <w:cantSplit/>
          <w:trHeight w:val="567"/>
          <w:jc w:val="center"/>
        </w:trPr>
        <w:tc>
          <w:tcPr>
            <w:tcW w:w="4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23BC8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</w:p>
          <w:p w14:paraId="6DAC47B6" w14:textId="77777777" w:rsidR="00D33F6F" w:rsidRDefault="00D33F6F">
            <w:pPr>
              <w:jc w:val="center"/>
              <w:rPr>
                <w:b/>
              </w:rPr>
            </w:pPr>
          </w:p>
          <w:p w14:paraId="05480C14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 w14:paraId="38041197" w14:textId="77777777" w:rsidR="00D33F6F" w:rsidRDefault="00D33F6F">
            <w:pPr>
              <w:jc w:val="center"/>
              <w:rPr>
                <w:b/>
              </w:rPr>
            </w:pPr>
          </w:p>
          <w:p w14:paraId="0F239BC9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者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C1DE6" w14:textId="77777777" w:rsidR="00D33F6F" w:rsidRDefault="003166EA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3DD05" w14:textId="146A94CB" w:rsidR="00D33F6F" w:rsidRDefault="00D33F6F"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2C1D7" w14:textId="77777777" w:rsidR="00D33F6F" w:rsidRDefault="003166EA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31159" w14:textId="17150CD6" w:rsidR="00D33F6F" w:rsidRDefault="00D33F6F">
            <w:pPr>
              <w:jc w:val="center"/>
            </w:pPr>
          </w:p>
        </w:tc>
      </w:tr>
      <w:tr w:rsidR="00D33F6F" w14:paraId="3F74F28A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5BE75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85D67" w14:textId="77777777" w:rsidR="00D33F6F" w:rsidRDefault="003166E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41C85" w14:textId="57DAF667" w:rsidR="00D33F6F" w:rsidRDefault="00D33F6F"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70DEF" w14:textId="77777777" w:rsidR="00D33F6F" w:rsidRDefault="003166EA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E47CA" w14:textId="1D9A341A" w:rsidR="00D33F6F" w:rsidRDefault="00D33F6F">
            <w:pPr>
              <w:jc w:val="center"/>
            </w:pPr>
          </w:p>
        </w:tc>
      </w:tr>
      <w:tr w:rsidR="00D33F6F" w14:paraId="562888F5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97007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B727E" w14:textId="77777777" w:rsidR="00D33F6F" w:rsidRDefault="003166EA">
            <w:pPr>
              <w:jc w:val="center"/>
            </w:pPr>
            <w:r>
              <w:rPr>
                <w:rFonts w:hint="eastAsia"/>
                <w:lang w:eastAsia="zh-Hans"/>
              </w:rPr>
              <w:t>最高</w:t>
            </w:r>
            <w:r>
              <w:rPr>
                <w:rFonts w:hint="eastAsia"/>
              </w:rPr>
              <w:t>学位</w:t>
            </w:r>
          </w:p>
        </w:tc>
        <w:tc>
          <w:tcPr>
            <w:tcW w:w="16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41D39" w14:textId="062BB246" w:rsidR="00D33F6F" w:rsidRDefault="00D33F6F"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1D832" w14:textId="77777777" w:rsidR="00D33F6F" w:rsidRDefault="003166EA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FAA65" w14:textId="3FCD926D" w:rsidR="00D33F6F" w:rsidRDefault="00D33F6F">
            <w:pPr>
              <w:jc w:val="center"/>
            </w:pPr>
          </w:p>
        </w:tc>
      </w:tr>
      <w:tr w:rsidR="00D33F6F" w14:paraId="50E8157F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AF58B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ACDD4" w14:textId="77777777" w:rsidR="00D33F6F" w:rsidRDefault="003166E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7336F" w14:textId="77777777" w:rsidR="00D33F6F" w:rsidRDefault="00D33F6F"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CCEA4" w14:textId="77777777" w:rsidR="00D33F6F" w:rsidRDefault="003166EA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02E96" w14:textId="4C77364A" w:rsidR="00D33F6F" w:rsidRDefault="00D33F6F">
            <w:pPr>
              <w:jc w:val="center"/>
            </w:pPr>
          </w:p>
        </w:tc>
      </w:tr>
      <w:tr w:rsidR="00D33F6F" w14:paraId="52B00AD0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D7D47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C0C52" w14:textId="77777777" w:rsidR="00D33F6F" w:rsidRDefault="003166E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185A0" w14:textId="5562EDA3" w:rsidR="00D33F6F" w:rsidRDefault="00D33F6F">
            <w:pPr>
              <w:jc w:val="center"/>
            </w:pPr>
          </w:p>
        </w:tc>
      </w:tr>
      <w:tr w:rsidR="00D33F6F" w14:paraId="3A1C4192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BB689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691F7" w14:textId="77777777" w:rsidR="00D33F6F" w:rsidRDefault="003166EA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A95A9" w14:textId="4F43679F" w:rsidR="00D33F6F" w:rsidRDefault="00D33F6F">
            <w:pPr>
              <w:jc w:val="center"/>
            </w:pPr>
          </w:p>
        </w:tc>
      </w:tr>
      <w:tr w:rsidR="00D33F6F" w14:paraId="438D4677" w14:textId="77777777">
        <w:trPr>
          <w:cantSplit/>
          <w:trHeight w:val="567"/>
          <w:jc w:val="center"/>
        </w:trPr>
        <w:tc>
          <w:tcPr>
            <w:tcW w:w="4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C5B53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</w:p>
          <w:p w14:paraId="1A185E77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</w:t>
            </w:r>
          </w:p>
          <w:p w14:paraId="33ECB081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C2453" w14:textId="77777777" w:rsidR="00D33F6F" w:rsidRDefault="003166EA">
            <w:pPr>
              <w:jc w:val="center"/>
            </w:pPr>
            <w:r>
              <w:rPr>
                <w:rFonts w:hint="eastAsia"/>
              </w:rPr>
              <w:t>总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A475E" w14:textId="77777777" w:rsidR="00D33F6F" w:rsidRDefault="003166EA">
            <w:pPr>
              <w:jc w:val="center"/>
            </w:pPr>
            <w:r>
              <w:rPr>
                <w:rFonts w:hint="eastAsia"/>
              </w:rPr>
              <w:t>高</w:t>
            </w:r>
            <w: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09201" w14:textId="77777777" w:rsidR="00D33F6F" w:rsidRDefault="003166EA">
            <w:pPr>
              <w:jc w:val="center"/>
            </w:pP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DF454" w14:textId="77777777" w:rsidR="00D33F6F" w:rsidRDefault="003166EA">
            <w:pPr>
              <w:jc w:val="center"/>
            </w:pPr>
            <w:r>
              <w:rPr>
                <w:rFonts w:hint="eastAsia"/>
              </w:rPr>
              <w:t>初</w:t>
            </w:r>
            <w: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2E453" w14:textId="77777777" w:rsidR="00D33F6F" w:rsidRDefault="003166EA">
            <w:pPr>
              <w:jc w:val="center"/>
            </w:pPr>
            <w:r>
              <w:rPr>
                <w:rFonts w:hint="eastAsia"/>
              </w:rPr>
              <w:t>其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5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E2BA2" w14:textId="77777777" w:rsidR="00D33F6F" w:rsidRDefault="003166EA">
            <w:pPr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9369" w14:textId="77777777" w:rsidR="00D33F6F" w:rsidRDefault="003166EA">
            <w:pPr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FE768" w14:textId="77777777" w:rsidR="00D33F6F" w:rsidRDefault="003166EA">
            <w:pPr>
              <w:jc w:val="center"/>
            </w:pPr>
            <w:r>
              <w:rPr>
                <w:rFonts w:hint="eastAsia"/>
              </w:rPr>
              <w:t>硕士生</w:t>
            </w:r>
          </w:p>
        </w:tc>
      </w:tr>
      <w:tr w:rsidR="00D33F6F" w14:paraId="0515DC67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51A3A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BD221" w14:textId="53FAA6CF" w:rsidR="00D33F6F" w:rsidRDefault="00D33F6F">
            <w:pPr>
              <w:jc w:val="center"/>
            </w:pP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8F229" w14:textId="074A99CB" w:rsidR="00D33F6F" w:rsidRDefault="00D33F6F">
            <w:pPr>
              <w:jc w:val="center"/>
            </w:pP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EF53F" w14:textId="45E89936" w:rsidR="00D33F6F" w:rsidRDefault="00D33F6F">
            <w:pPr>
              <w:jc w:val="center"/>
            </w:pP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35060" w14:textId="21228F85" w:rsidR="00D33F6F" w:rsidRDefault="00D33F6F">
            <w:pPr>
              <w:jc w:val="center"/>
            </w:pP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F283A" w14:textId="68305465" w:rsidR="00D33F6F" w:rsidRDefault="00D33F6F">
            <w:pPr>
              <w:jc w:val="center"/>
            </w:pPr>
          </w:p>
        </w:tc>
        <w:tc>
          <w:tcPr>
            <w:tcW w:w="5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6F922" w14:textId="262EB05B" w:rsidR="00D33F6F" w:rsidRDefault="00D33F6F">
            <w:pPr>
              <w:jc w:val="center"/>
            </w:pP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072CE" w14:textId="41DF14D3" w:rsidR="00D33F6F" w:rsidRDefault="00D33F6F">
            <w:pPr>
              <w:jc w:val="center"/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1206E" w14:textId="67EB1DB2" w:rsidR="00D33F6F" w:rsidRDefault="00D33F6F">
            <w:pPr>
              <w:jc w:val="center"/>
            </w:pPr>
          </w:p>
        </w:tc>
      </w:tr>
      <w:tr w:rsidR="00D33F6F" w14:paraId="6D8BFBDD" w14:textId="77777777">
        <w:trPr>
          <w:trHeight w:val="567"/>
          <w:jc w:val="center"/>
        </w:trPr>
        <w:tc>
          <w:tcPr>
            <w:tcW w:w="12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516FD" w14:textId="77777777" w:rsidR="00D33F6F" w:rsidRDefault="003166EA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关键词</w:t>
            </w:r>
            <w:r>
              <w:rPr>
                <w:b/>
                <w:szCs w:val="21"/>
              </w:rPr>
              <w:t>(</w:t>
            </w:r>
            <w:r>
              <w:rPr>
                <w:rFonts w:hAnsi="宋体" w:hint="eastAsia"/>
                <w:b/>
                <w:szCs w:val="21"/>
              </w:rPr>
              <w:t>最多</w:t>
            </w:r>
            <w:r>
              <w:rPr>
                <w:b/>
                <w:szCs w:val="21"/>
              </w:rPr>
              <w:t>5</w:t>
            </w:r>
            <w:r>
              <w:rPr>
                <w:rFonts w:hAnsi="宋体" w:hint="eastAsia"/>
                <w:b/>
                <w:szCs w:val="21"/>
              </w:rPr>
              <w:t>个</w:t>
            </w:r>
            <w:r>
              <w:rPr>
                <w:b/>
                <w:szCs w:val="21"/>
              </w:rPr>
              <w:t>)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FAAE5" w14:textId="51DE3787" w:rsidR="00D33F6F" w:rsidRDefault="00D33F6F">
            <w:pPr>
              <w:jc w:val="center"/>
            </w:pPr>
          </w:p>
        </w:tc>
      </w:tr>
      <w:tr w:rsidR="00D33F6F" w14:paraId="2C85C4A1" w14:textId="77777777">
        <w:trPr>
          <w:trHeight w:val="4762"/>
          <w:jc w:val="center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A43F9" w14:textId="77777777" w:rsidR="00D33F6F" w:rsidRDefault="003166EA">
            <w:pPr>
              <w:jc w:val="center"/>
            </w:pPr>
            <w:r>
              <w:rPr>
                <w:rFonts w:hint="eastAsia"/>
                <w:b/>
              </w:rPr>
              <w:t>研究内容摘要及创</w:t>
            </w:r>
            <w:r>
              <w:rPr>
                <w:rFonts w:hAnsi="宋体" w:hint="eastAsia"/>
                <w:b/>
              </w:rPr>
              <w:t>新点</w:t>
            </w:r>
            <w:r>
              <w:rPr>
                <w:rFonts w:hint="eastAsia"/>
                <w:b/>
              </w:rPr>
              <w:t>（</w:t>
            </w:r>
            <w:r>
              <w:rPr>
                <w:rFonts w:hAnsi="宋体" w:hint="eastAsia"/>
                <w:b/>
                <w:color w:val="000000"/>
              </w:rPr>
              <w:t>限</w:t>
            </w:r>
            <w:r>
              <w:rPr>
                <w:b/>
              </w:rPr>
              <w:t>300</w:t>
            </w:r>
            <w:r>
              <w:rPr>
                <w:rFonts w:hAnsi="宋体" w:hint="eastAsia"/>
                <w:b/>
              </w:rPr>
              <w:t>字）</w:t>
            </w:r>
          </w:p>
        </w:tc>
        <w:tc>
          <w:tcPr>
            <w:tcW w:w="458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E7681" w14:textId="77777777" w:rsidR="00D33F6F" w:rsidRDefault="00D33F6F">
            <w:pPr>
              <w:widowControl/>
              <w:spacing w:line="240" w:lineRule="exact"/>
              <w:ind w:firstLineChars="200" w:firstLine="420"/>
              <w:jc w:val="left"/>
              <w:rPr>
                <w:lang w:eastAsia="zh-Hans"/>
              </w:rPr>
            </w:pPr>
          </w:p>
          <w:p w14:paraId="61559D70" w14:textId="77777777" w:rsidR="00D33F6F" w:rsidRDefault="00D33F6F" w:rsidP="00E11C4E">
            <w:pPr>
              <w:widowControl/>
              <w:ind w:firstLineChars="200" w:firstLine="420"/>
              <w:jc w:val="left"/>
              <w:rPr>
                <w:lang w:eastAsia="zh-Hans"/>
              </w:rPr>
            </w:pPr>
          </w:p>
        </w:tc>
      </w:tr>
    </w:tbl>
    <w:p w14:paraId="22D52065" w14:textId="77777777" w:rsidR="00D33F6F" w:rsidRDefault="00D33F6F">
      <w:pPr>
        <w:jc w:val="left"/>
      </w:pPr>
    </w:p>
    <w:p w14:paraId="6548763D" w14:textId="77777777" w:rsidR="00D33F6F" w:rsidRDefault="00D33F6F">
      <w:pPr>
        <w:jc w:val="left"/>
      </w:pPr>
    </w:p>
    <w:p w14:paraId="27ED012A" w14:textId="77777777" w:rsidR="00D33F6F" w:rsidRDefault="00D33F6F">
      <w:pPr>
        <w:jc w:val="left"/>
      </w:pPr>
    </w:p>
    <w:p w14:paraId="4A527D87" w14:textId="77777777" w:rsidR="00D33F6F" w:rsidRDefault="003166EA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报告正文部分</w:t>
      </w:r>
    </w:p>
    <w:p w14:paraId="6D04F91B" w14:textId="39A045E5" w:rsidR="00E11C4E" w:rsidRDefault="003166EA" w:rsidP="00E11C4E">
      <w:pPr>
        <w:pStyle w:val="aa"/>
        <w:numPr>
          <w:ilvl w:val="0"/>
          <w:numId w:val="8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立项依据</w:t>
      </w:r>
      <w:r w:rsidR="00E11C4E" w:rsidRPr="00E11C4E">
        <w:rPr>
          <w:rFonts w:hint="eastAsia"/>
          <w:b/>
          <w:sz w:val="24"/>
        </w:rPr>
        <w:t>与研究内容</w:t>
      </w:r>
    </w:p>
    <w:p w14:paraId="41889521" w14:textId="663A79AC" w:rsidR="00E11C4E" w:rsidRDefault="00E11C4E" w:rsidP="00E11C4E">
      <w:pPr>
        <w:pStyle w:val="aa"/>
        <w:numPr>
          <w:ilvl w:val="0"/>
          <w:numId w:val="9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项目的立项依据；</w:t>
      </w:r>
    </w:p>
    <w:p w14:paraId="5767560B" w14:textId="6047BA56" w:rsidR="00D33F6F" w:rsidRDefault="00E11C4E" w:rsidP="00E11C4E">
      <w:pPr>
        <w:pStyle w:val="aa"/>
        <w:numPr>
          <w:ilvl w:val="0"/>
          <w:numId w:val="9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项目的研究内容、研究目标，以及拟解决的关键科学问题</w:t>
      </w:r>
    </w:p>
    <w:p w14:paraId="3AC46124" w14:textId="4EC07BCA" w:rsidR="00E11C4E" w:rsidRDefault="00E11C4E" w:rsidP="00E11C4E">
      <w:pPr>
        <w:pStyle w:val="aa"/>
        <w:numPr>
          <w:ilvl w:val="0"/>
          <w:numId w:val="9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拟采取的研究方案及可行性分析</w:t>
      </w:r>
    </w:p>
    <w:p w14:paraId="4959C29C" w14:textId="317EA8CB" w:rsidR="00E11C4E" w:rsidRDefault="00E11C4E" w:rsidP="00E11C4E">
      <w:pPr>
        <w:pStyle w:val="aa"/>
        <w:numPr>
          <w:ilvl w:val="0"/>
          <w:numId w:val="9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本项目的特色与创新之处</w:t>
      </w:r>
    </w:p>
    <w:p w14:paraId="631E384E" w14:textId="47CE9411" w:rsidR="00E11C4E" w:rsidRPr="00E11C4E" w:rsidRDefault="00E11C4E" w:rsidP="00E11C4E">
      <w:pPr>
        <w:pStyle w:val="aa"/>
        <w:numPr>
          <w:ilvl w:val="0"/>
          <w:numId w:val="9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年度研究计划及预期研究结果</w:t>
      </w:r>
    </w:p>
    <w:p w14:paraId="325CB811" w14:textId="35E67C47" w:rsidR="00D33F6F" w:rsidRDefault="003166EA">
      <w:pPr>
        <w:spacing w:line="440" w:lineRule="exact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二、研究基础与工作条件</w:t>
      </w:r>
    </w:p>
    <w:p w14:paraId="4FE96662" w14:textId="3E1B9E56" w:rsidR="00D33F6F" w:rsidRPr="00E11C4E" w:rsidRDefault="003166EA" w:rsidP="00E11C4E">
      <w:pPr>
        <w:pStyle w:val="aa"/>
        <w:numPr>
          <w:ilvl w:val="0"/>
          <w:numId w:val="10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工作基础</w:t>
      </w:r>
    </w:p>
    <w:p w14:paraId="4809A90C" w14:textId="3AEAF004" w:rsidR="00D33F6F" w:rsidRDefault="003166EA" w:rsidP="00E11C4E">
      <w:pPr>
        <w:pStyle w:val="aa"/>
        <w:numPr>
          <w:ilvl w:val="0"/>
          <w:numId w:val="10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工作条件</w:t>
      </w:r>
    </w:p>
    <w:p w14:paraId="6206932E" w14:textId="77777777" w:rsidR="00160A80" w:rsidRPr="00160A80" w:rsidRDefault="00160A80" w:rsidP="00160A80">
      <w:pPr>
        <w:spacing w:line="360" w:lineRule="auto"/>
        <w:jc w:val="left"/>
        <w:outlineLvl w:val="0"/>
        <w:rPr>
          <w:b/>
          <w:sz w:val="24"/>
        </w:rPr>
      </w:pPr>
    </w:p>
    <w:p w14:paraId="31931F5F" w14:textId="77777777" w:rsidR="00D33F6F" w:rsidRDefault="00D33F6F">
      <w:pPr>
        <w:spacing w:line="360" w:lineRule="auto"/>
        <w:jc w:val="left"/>
        <w:rPr>
          <w:sz w:val="24"/>
        </w:rPr>
      </w:pPr>
    </w:p>
    <w:p w14:paraId="78B5D386" w14:textId="6A25751A" w:rsidR="00D33F6F" w:rsidRDefault="003166EA" w:rsidP="00160A80">
      <w:pPr>
        <w:jc w:val="center"/>
        <w:rPr>
          <w:b/>
        </w:rPr>
      </w:pPr>
      <w:r>
        <w:rPr>
          <w:sz w:val="24"/>
        </w:rPr>
        <w:br w:type="page"/>
      </w:r>
      <w:r w:rsidRPr="00160A80">
        <w:rPr>
          <w:rFonts w:ascii="黑体" w:eastAsia="黑体" w:hint="eastAsia"/>
          <w:sz w:val="32"/>
          <w:szCs w:val="32"/>
        </w:rPr>
        <w:lastRenderedPageBreak/>
        <w:t>经费预算</w:t>
      </w:r>
    </w:p>
    <w:tbl>
      <w:tblPr>
        <w:tblW w:w="79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3"/>
        <w:gridCol w:w="1363"/>
        <w:gridCol w:w="4542"/>
      </w:tblGrid>
      <w:tr w:rsidR="00D33F6F" w14:paraId="380AAE00" w14:textId="77777777">
        <w:trPr>
          <w:trHeight w:hRule="exact" w:val="1508"/>
          <w:jc w:val="center"/>
        </w:trPr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0B104" w14:textId="77777777" w:rsidR="00D33F6F" w:rsidRDefault="003166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 算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科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目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3D1AD" w14:textId="77777777" w:rsidR="00D33F6F" w:rsidRDefault="003166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额</w:t>
            </w:r>
          </w:p>
          <w:p w14:paraId="695FB0FD" w14:textId="77777777" w:rsidR="00D33F6F" w:rsidRDefault="003166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4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15BD45" w14:textId="77777777" w:rsidR="00D33F6F" w:rsidRDefault="003166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算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根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据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及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理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由</w:t>
            </w:r>
          </w:p>
        </w:tc>
      </w:tr>
      <w:tr w:rsidR="00160A80" w14:paraId="0C396EAB" w14:textId="77777777" w:rsidTr="0075141E">
        <w:trPr>
          <w:trHeight w:hRule="exact" w:val="867"/>
          <w:jc w:val="center"/>
        </w:trPr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6F564" w14:textId="36AD248B" w:rsidR="00160A80" w:rsidRDefault="00160A80" w:rsidP="00160A8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计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D081" w14:textId="73E49BA6" w:rsidR="00160A80" w:rsidRDefault="00160A80" w:rsidP="00160A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A3894" w14:textId="3D72B05C" w:rsidR="00160A80" w:rsidRDefault="00160A80" w:rsidP="00160A80">
            <w:pPr>
              <w:jc w:val="center"/>
              <w:rPr>
                <w:sz w:val="24"/>
              </w:rPr>
            </w:pPr>
          </w:p>
        </w:tc>
      </w:tr>
      <w:tr w:rsidR="00160A80" w14:paraId="2DCBD269" w14:textId="77777777">
        <w:trPr>
          <w:trHeight w:hRule="exact" w:val="867"/>
          <w:jc w:val="center"/>
        </w:trPr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754FD" w14:textId="0F903E61" w:rsidR="00160A80" w:rsidRDefault="00160A80" w:rsidP="00160A8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43099" w14:textId="01CFF763" w:rsidR="00160A80" w:rsidRDefault="00160A80" w:rsidP="00160A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92A63" w14:textId="24343487" w:rsidR="00160A80" w:rsidRDefault="00160A80" w:rsidP="00160A80">
            <w:pPr>
              <w:jc w:val="center"/>
              <w:rPr>
                <w:sz w:val="24"/>
              </w:rPr>
            </w:pPr>
          </w:p>
        </w:tc>
      </w:tr>
      <w:tr w:rsidR="00160A80" w14:paraId="0DEF6AB4" w14:textId="77777777">
        <w:trPr>
          <w:trHeight w:hRule="exact" w:val="867"/>
          <w:jc w:val="center"/>
        </w:trPr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D3B1" w14:textId="795A3CDD" w:rsidR="00160A80" w:rsidRDefault="00160A80" w:rsidP="00160A8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业务费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2D6D" w14:textId="49FB8A82" w:rsidR="00160A80" w:rsidRDefault="00160A80" w:rsidP="00160A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A3DA03" w14:textId="22524A5D" w:rsidR="00160A80" w:rsidRDefault="00160A80" w:rsidP="00160A80">
            <w:pPr>
              <w:jc w:val="center"/>
              <w:rPr>
                <w:sz w:val="24"/>
              </w:rPr>
            </w:pPr>
          </w:p>
        </w:tc>
      </w:tr>
      <w:tr w:rsidR="00160A80" w14:paraId="04098B61" w14:textId="77777777">
        <w:trPr>
          <w:trHeight w:hRule="exact" w:val="867"/>
          <w:jc w:val="center"/>
        </w:trPr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D250D" w14:textId="79941BF4" w:rsidR="00160A80" w:rsidRDefault="00160A80" w:rsidP="00160A8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33D44" w14:textId="04631220" w:rsidR="00160A80" w:rsidRDefault="00160A80" w:rsidP="00160A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B20F81" w14:textId="420169F5" w:rsidR="00160A80" w:rsidRDefault="00160A80" w:rsidP="00160A80">
            <w:pPr>
              <w:jc w:val="center"/>
              <w:rPr>
                <w:sz w:val="24"/>
              </w:rPr>
            </w:pPr>
            <w:r w:rsidRPr="002F375C">
              <w:rPr>
                <w:rFonts w:ascii="宋体" w:hAnsi="宋体" w:hint="eastAsia"/>
                <w:color w:val="FF0000"/>
                <w:szCs w:val="21"/>
              </w:rPr>
              <w:t>原则上不多于20%</w:t>
            </w:r>
          </w:p>
        </w:tc>
      </w:tr>
    </w:tbl>
    <w:p w14:paraId="0445B981" w14:textId="77777777" w:rsidR="00160A80" w:rsidRDefault="00160A80">
      <w:pPr>
        <w:jc w:val="center"/>
        <w:rPr>
          <w:rFonts w:ascii="黑体" w:eastAsia="黑体"/>
          <w:sz w:val="32"/>
          <w:szCs w:val="32"/>
        </w:rPr>
      </w:pPr>
    </w:p>
    <w:p w14:paraId="12936088" w14:textId="77777777" w:rsidR="00160A80" w:rsidRDefault="00160A80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14:paraId="45E63AB3" w14:textId="01EA3F84" w:rsidR="00D33F6F" w:rsidRDefault="003166EA">
      <w:pPr>
        <w:jc w:val="center"/>
      </w:pPr>
      <w:r>
        <w:rPr>
          <w:rFonts w:ascii="黑体" w:eastAsia="黑体" w:hint="eastAsia"/>
          <w:sz w:val="32"/>
          <w:szCs w:val="32"/>
        </w:rPr>
        <w:lastRenderedPageBreak/>
        <w:t>签字和盖章页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980"/>
        <w:gridCol w:w="1080"/>
        <w:gridCol w:w="4680"/>
      </w:tblGrid>
      <w:tr w:rsidR="00D33F6F" w14:paraId="4D125059" w14:textId="77777777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BCB2" w14:textId="77777777" w:rsidR="00D33F6F" w:rsidRDefault="003166E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C011" w14:textId="1B422745" w:rsidR="00D33F6F" w:rsidRDefault="00D33F6F"/>
        </w:tc>
      </w:tr>
      <w:tr w:rsidR="00D33F6F" w14:paraId="2F7DC0D9" w14:textId="77777777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500E" w14:textId="77777777" w:rsidR="00D33F6F" w:rsidRDefault="003166EA">
            <w:pPr>
              <w:jc w:val="center"/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请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E3E" w14:textId="4290028E" w:rsidR="00D33F6F" w:rsidRDefault="00D33F6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1C3E" w14:textId="77777777" w:rsidR="00D33F6F" w:rsidRDefault="003166E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773" w14:textId="29BEE41E" w:rsidR="00D33F6F" w:rsidRDefault="00D33F6F"/>
        </w:tc>
      </w:tr>
      <w:tr w:rsidR="00D33F6F" w14:paraId="011CC782" w14:textId="77777777">
        <w:trPr>
          <w:trHeight w:val="48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15E9" w14:textId="77777777" w:rsidR="00D33F6F" w:rsidRDefault="003166EA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15C12D4A" w14:textId="77777777" w:rsidR="00D33F6F" w:rsidRDefault="003166EA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2EF338B7" w14:textId="77777777" w:rsidR="00D33F6F" w:rsidRDefault="003166EA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43D38D3C" w14:textId="77777777" w:rsidR="00D33F6F" w:rsidRDefault="003166EA">
            <w:pPr>
              <w:jc w:val="center"/>
            </w:pPr>
            <w:r>
              <w:rPr>
                <w:rFonts w:hint="eastAsia"/>
              </w:rPr>
              <w:t>承</w:t>
            </w:r>
          </w:p>
          <w:p w14:paraId="25DE1EF3" w14:textId="77777777" w:rsidR="00D33F6F" w:rsidRDefault="003166EA">
            <w:pPr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62F" w14:textId="77777777" w:rsidR="00D33F6F" w:rsidRDefault="00D33F6F"/>
          <w:p w14:paraId="629DF4F8" w14:textId="77777777" w:rsidR="00D33F6F" w:rsidRDefault="00D33F6F"/>
          <w:p w14:paraId="60CBBD83" w14:textId="77777777" w:rsidR="00D33F6F" w:rsidRDefault="00D33F6F"/>
          <w:p w14:paraId="03322841" w14:textId="77777777" w:rsidR="00D33F6F" w:rsidRDefault="00D33F6F"/>
          <w:p w14:paraId="363EFB0A" w14:textId="77777777" w:rsidR="00D33F6F" w:rsidRDefault="003166EA">
            <w:pPr>
              <w:spacing w:line="360" w:lineRule="auto"/>
              <w:ind w:firstLine="420"/>
            </w:pPr>
            <w:r>
              <w:rPr>
                <w:rFonts w:hint="eastAsia"/>
              </w:rPr>
              <w:t>我保证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  <w:u w:val="single"/>
              </w:rPr>
              <w:t>申请书内容的真实性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  <w:u w:val="single"/>
              </w:rPr>
              <w:t>该项目没有获得过其它资助</w:t>
            </w:r>
            <w:r>
              <w:rPr>
                <w:rFonts w:hint="eastAsia"/>
              </w:rPr>
              <w:t>。如果获得基金资助，我将履行项目负责人职责，严格遵守本重点实验室开放课题项目管理的有关规定，切实保证研究工作时间，认真开展工作，按时报送有关材料。若填报失实和违反规定，本人将承担全部责任。</w:t>
            </w:r>
          </w:p>
          <w:p w14:paraId="293175AB" w14:textId="77777777" w:rsidR="00D33F6F" w:rsidRDefault="00D33F6F">
            <w:pPr>
              <w:ind w:firstLine="420"/>
            </w:pPr>
          </w:p>
          <w:p w14:paraId="697BF317" w14:textId="77777777" w:rsidR="00D33F6F" w:rsidRDefault="00D33F6F">
            <w:pPr>
              <w:ind w:firstLine="420"/>
            </w:pPr>
          </w:p>
          <w:p w14:paraId="5329AE9E" w14:textId="77777777" w:rsidR="00D33F6F" w:rsidRDefault="003166EA">
            <w:pPr>
              <w:ind w:firstLineChars="1100" w:firstLine="2310"/>
            </w:pPr>
            <w:r>
              <w:rPr>
                <w:rFonts w:hint="eastAsia"/>
              </w:rPr>
              <w:t>签字：</w:t>
            </w:r>
            <w: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33F6F" w14:paraId="672180A6" w14:textId="77777777">
        <w:trPr>
          <w:trHeight w:val="21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6D1D" w14:textId="77777777" w:rsidR="00D33F6F" w:rsidRDefault="003166EA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524CD5CA" w14:textId="77777777" w:rsidR="00D33F6F" w:rsidRDefault="003166EA">
            <w:pPr>
              <w:jc w:val="center"/>
            </w:pPr>
            <w:r>
              <w:rPr>
                <w:rFonts w:hint="eastAsia"/>
              </w:rPr>
              <w:t>在</w:t>
            </w:r>
          </w:p>
          <w:p w14:paraId="68B28D08" w14:textId="77777777" w:rsidR="00D33F6F" w:rsidRDefault="003166EA">
            <w:pPr>
              <w:jc w:val="center"/>
            </w:pPr>
            <w:r>
              <w:rPr>
                <w:rFonts w:hint="eastAsia"/>
              </w:rPr>
              <w:t>单</w:t>
            </w:r>
          </w:p>
          <w:p w14:paraId="24D96644" w14:textId="77777777" w:rsidR="00D33F6F" w:rsidRDefault="003166EA">
            <w:pPr>
              <w:jc w:val="center"/>
            </w:pPr>
            <w:r>
              <w:rPr>
                <w:rFonts w:hint="eastAsia"/>
              </w:rPr>
              <w:t>位</w:t>
            </w:r>
          </w:p>
          <w:p w14:paraId="433509EE" w14:textId="77777777" w:rsidR="00D33F6F" w:rsidRDefault="003166EA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64CAD762" w14:textId="77777777" w:rsidR="00D33F6F" w:rsidRDefault="003166EA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C855" w14:textId="77777777" w:rsidR="00D33F6F" w:rsidRDefault="003166EA">
            <w:pPr>
              <w:pStyle w:val="20"/>
              <w:spacing w:line="240" w:lineRule="auto"/>
            </w:pPr>
            <w:r>
              <w:rPr>
                <w:rFonts w:hint="eastAsia"/>
              </w:rPr>
              <w:t>所在单位审查意见（对本项目的意义、研究方案及申请人的素质和水平签署具体意见）</w:t>
            </w:r>
          </w:p>
          <w:p w14:paraId="235BFFB4" w14:textId="5C6FE47D" w:rsidR="00D33F6F" w:rsidRDefault="00D33F6F"/>
          <w:p w14:paraId="4B9D7610" w14:textId="72C717CE" w:rsidR="00160A80" w:rsidRDefault="00160A80"/>
          <w:p w14:paraId="5AE92B6D" w14:textId="3E33DC86" w:rsidR="00160A80" w:rsidRDefault="00160A80"/>
          <w:p w14:paraId="669FD80B" w14:textId="1D301642" w:rsidR="00160A80" w:rsidRDefault="00160A80"/>
          <w:p w14:paraId="58D2A9E8" w14:textId="77777777" w:rsidR="00160A80" w:rsidRDefault="00160A80"/>
          <w:p w14:paraId="1B6D5DCE" w14:textId="77777777" w:rsidR="00D33F6F" w:rsidRDefault="003166EA">
            <w:pPr>
              <w:ind w:firstLineChars="2600" w:firstLine="5460"/>
            </w:pPr>
            <w:r>
              <w:rPr>
                <w:rFonts w:hint="eastAsia"/>
              </w:rPr>
              <w:t>（公章）</w:t>
            </w:r>
            <w:r>
              <w:t xml:space="preserve"> </w:t>
            </w:r>
          </w:p>
          <w:p w14:paraId="4DB47144" w14:textId="77777777" w:rsidR="00D33F6F" w:rsidRDefault="003166EA">
            <w:pPr>
              <w:ind w:firstLineChars="2400" w:firstLine="5040"/>
            </w:pPr>
            <w:r>
              <w:t xml:space="preserve">                               </w:t>
            </w:r>
          </w:p>
          <w:p w14:paraId="1E6A17D8" w14:textId="77777777" w:rsidR="00D33F6F" w:rsidRDefault="003166EA">
            <w:pPr>
              <w:ind w:firstLine="1260"/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33F6F" w14:paraId="778735B6" w14:textId="77777777">
        <w:trPr>
          <w:trHeight w:val="23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4F94" w14:textId="77777777" w:rsidR="00D33F6F" w:rsidRDefault="003166EA">
            <w:pPr>
              <w:jc w:val="center"/>
            </w:pPr>
            <w:r>
              <w:rPr>
                <w:rFonts w:hint="eastAsia"/>
              </w:rPr>
              <w:t>重</w:t>
            </w:r>
          </w:p>
          <w:p w14:paraId="49668A20" w14:textId="77777777" w:rsidR="00D33F6F" w:rsidRDefault="003166EA">
            <w:pPr>
              <w:jc w:val="center"/>
            </w:pPr>
            <w:r>
              <w:rPr>
                <w:rFonts w:hint="eastAsia"/>
              </w:rPr>
              <w:t>点</w:t>
            </w:r>
          </w:p>
          <w:p w14:paraId="7DCDD1A7" w14:textId="77777777" w:rsidR="00D33F6F" w:rsidRDefault="003166EA">
            <w:pPr>
              <w:jc w:val="center"/>
            </w:pPr>
            <w:r>
              <w:rPr>
                <w:rFonts w:hint="eastAsia"/>
              </w:rPr>
              <w:t>实</w:t>
            </w:r>
          </w:p>
          <w:p w14:paraId="5BF0E050" w14:textId="77777777" w:rsidR="00D33F6F" w:rsidRDefault="003166EA">
            <w:pPr>
              <w:jc w:val="center"/>
            </w:pPr>
            <w:r>
              <w:rPr>
                <w:rFonts w:hint="eastAsia"/>
              </w:rPr>
              <w:t>验</w:t>
            </w:r>
          </w:p>
          <w:p w14:paraId="42DA4596" w14:textId="77777777" w:rsidR="00D33F6F" w:rsidRDefault="003166EA">
            <w:pPr>
              <w:jc w:val="center"/>
            </w:pPr>
            <w:r>
              <w:rPr>
                <w:rFonts w:hint="eastAsia"/>
              </w:rPr>
              <w:t>室</w:t>
            </w:r>
          </w:p>
          <w:p w14:paraId="4AAC743E" w14:textId="77777777" w:rsidR="00D33F6F" w:rsidRDefault="003166EA">
            <w:pPr>
              <w:jc w:val="center"/>
            </w:pPr>
            <w:r>
              <w:rPr>
                <w:rFonts w:hint="eastAsia"/>
              </w:rPr>
              <w:t>审</w:t>
            </w:r>
          </w:p>
          <w:p w14:paraId="54F445D0" w14:textId="77777777" w:rsidR="00D33F6F" w:rsidRDefault="003166EA">
            <w:pPr>
              <w:jc w:val="center"/>
            </w:pPr>
            <w:r>
              <w:rPr>
                <w:rFonts w:hint="eastAsia"/>
              </w:rPr>
              <w:t>批</w:t>
            </w:r>
          </w:p>
          <w:p w14:paraId="3A272DDB" w14:textId="77777777" w:rsidR="00D33F6F" w:rsidRDefault="003166EA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0C16F69D" w14:textId="77777777" w:rsidR="00D33F6F" w:rsidRDefault="003166EA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685" w14:textId="77777777" w:rsidR="00D33F6F" w:rsidRDefault="00D33F6F">
            <w:pPr>
              <w:ind w:firstLine="420"/>
            </w:pPr>
          </w:p>
          <w:p w14:paraId="55A43314" w14:textId="77777777" w:rsidR="00D33F6F" w:rsidRDefault="00D33F6F">
            <w:pPr>
              <w:ind w:firstLine="420"/>
            </w:pPr>
          </w:p>
          <w:p w14:paraId="17485C49" w14:textId="77777777" w:rsidR="00D33F6F" w:rsidRDefault="00D33F6F">
            <w:pPr>
              <w:ind w:firstLine="420"/>
            </w:pPr>
          </w:p>
          <w:p w14:paraId="4E092413" w14:textId="77777777" w:rsidR="00D33F6F" w:rsidRDefault="00D33F6F"/>
          <w:p w14:paraId="4FB9D8A6" w14:textId="77777777" w:rsidR="00D33F6F" w:rsidRDefault="00D33F6F">
            <w:pPr>
              <w:ind w:firstLine="420"/>
            </w:pPr>
          </w:p>
          <w:p w14:paraId="27B939CA" w14:textId="77777777" w:rsidR="00D33F6F" w:rsidRDefault="00D33F6F">
            <w:pPr>
              <w:ind w:firstLine="420"/>
            </w:pPr>
          </w:p>
          <w:p w14:paraId="07EAB9ED" w14:textId="77777777" w:rsidR="00D33F6F" w:rsidRDefault="00D33F6F">
            <w:pPr>
              <w:ind w:firstLine="420"/>
            </w:pPr>
          </w:p>
          <w:p w14:paraId="52EB6DC5" w14:textId="77777777" w:rsidR="00D33F6F" w:rsidRDefault="003166EA">
            <w:pPr>
              <w:ind w:firstLineChars="2650" w:firstLine="5565"/>
            </w:pPr>
            <w:r>
              <w:rPr>
                <w:rFonts w:hint="eastAsia"/>
              </w:rPr>
              <w:t>（公章）</w:t>
            </w:r>
            <w:r>
              <w:t xml:space="preserve">  </w:t>
            </w:r>
          </w:p>
          <w:p w14:paraId="2CDF1302" w14:textId="77777777" w:rsidR="00D33F6F" w:rsidRDefault="003166EA">
            <w:pPr>
              <w:ind w:firstLineChars="2400" w:firstLine="5040"/>
            </w:pPr>
            <w:r>
              <w:t xml:space="preserve">                              </w:t>
            </w:r>
          </w:p>
          <w:p w14:paraId="04E8F18C" w14:textId="77777777" w:rsidR="00D33F6F" w:rsidRDefault="003166EA">
            <w:pPr>
              <w:ind w:firstLine="420"/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 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9248D9E" w14:textId="77777777" w:rsidR="00D33F6F" w:rsidRDefault="00D33F6F"/>
    <w:sectPr w:rsidR="00D33F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750DE" w14:textId="77777777" w:rsidR="001D1909" w:rsidRDefault="001D1909">
      <w:r>
        <w:separator/>
      </w:r>
    </w:p>
  </w:endnote>
  <w:endnote w:type="continuationSeparator" w:id="0">
    <w:p w14:paraId="2C9A6C78" w14:textId="77777777" w:rsidR="001D1909" w:rsidRDefault="001D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AE1A2" w14:textId="77777777" w:rsidR="00D33F6F" w:rsidRDefault="003166E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70EEE8D" w14:textId="77777777" w:rsidR="00D33F6F" w:rsidRDefault="00D33F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5B3F" w14:textId="77777777" w:rsidR="00D33F6F" w:rsidRDefault="003166E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14:paraId="219F55AF" w14:textId="77777777" w:rsidR="00D33F6F" w:rsidRDefault="00D33F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FA553" w14:textId="77777777" w:rsidR="001D1909" w:rsidRDefault="001D1909">
      <w:r>
        <w:separator/>
      </w:r>
    </w:p>
  </w:footnote>
  <w:footnote w:type="continuationSeparator" w:id="0">
    <w:p w14:paraId="645E9DD8" w14:textId="77777777" w:rsidR="001D1909" w:rsidRDefault="001D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AE334" w14:textId="77777777" w:rsidR="00D33F6F" w:rsidRDefault="00D33F6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2FA955D"/>
    <w:multiLevelType w:val="singleLevel"/>
    <w:tmpl w:val="C2FA955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059423"/>
    <w:multiLevelType w:val="singleLevel"/>
    <w:tmpl w:val="E0059423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E44B4FC9"/>
    <w:multiLevelType w:val="singleLevel"/>
    <w:tmpl w:val="E44B4FC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  <w:sz w:val="20"/>
        <w:szCs w:val="20"/>
      </w:rPr>
    </w:lvl>
  </w:abstractNum>
  <w:abstractNum w:abstractNumId="3" w15:restartNumberingAfterBreak="0">
    <w:nsid w:val="009E5661"/>
    <w:multiLevelType w:val="hybridMultilevel"/>
    <w:tmpl w:val="CD04A338"/>
    <w:lvl w:ilvl="0" w:tplc="65B2D166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B4017E"/>
    <w:multiLevelType w:val="hybridMultilevel"/>
    <w:tmpl w:val="A2506A16"/>
    <w:lvl w:ilvl="0" w:tplc="98068B96">
      <w:start w:val="1"/>
      <w:numFmt w:val="decimal"/>
      <w:lvlText w:val="%1．"/>
      <w:lvlJc w:val="left"/>
      <w:pPr>
        <w:ind w:left="79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5632299"/>
    <w:multiLevelType w:val="singleLevel"/>
    <w:tmpl w:val="156322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1EFE0D71"/>
    <w:multiLevelType w:val="singleLevel"/>
    <w:tmpl w:val="1EFE0D71"/>
    <w:lvl w:ilvl="0">
      <w:start w:val="2"/>
      <w:numFmt w:val="decimal"/>
      <w:suff w:val="nothing"/>
      <w:lvlText w:val="%1、"/>
      <w:lvlJc w:val="left"/>
    </w:lvl>
  </w:abstractNum>
  <w:abstractNum w:abstractNumId="7" w15:restartNumberingAfterBreak="0">
    <w:nsid w:val="48831043"/>
    <w:multiLevelType w:val="hybridMultilevel"/>
    <w:tmpl w:val="A2506A16"/>
    <w:lvl w:ilvl="0" w:tplc="98068B96">
      <w:start w:val="1"/>
      <w:numFmt w:val="decimal"/>
      <w:lvlText w:val="%1．"/>
      <w:lvlJc w:val="left"/>
      <w:pPr>
        <w:ind w:left="79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C976883"/>
    <w:multiLevelType w:val="multilevel"/>
    <w:tmpl w:val="5C976883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EE1711"/>
    <w:multiLevelType w:val="singleLevel"/>
    <w:tmpl w:val="7FEE1711"/>
    <w:lvl w:ilvl="0">
      <w:start w:val="2"/>
      <w:numFmt w:val="decimal"/>
      <w:lvlText w:val="%1."/>
      <w:lvlJc w:val="left"/>
    </w:lvl>
  </w:abstractNum>
  <w:num w:numId="1" w16cid:durableId="310718990">
    <w:abstractNumId w:val="8"/>
  </w:num>
  <w:num w:numId="2" w16cid:durableId="895505685">
    <w:abstractNumId w:val="9"/>
  </w:num>
  <w:num w:numId="3" w16cid:durableId="263415478">
    <w:abstractNumId w:val="1"/>
  </w:num>
  <w:num w:numId="4" w16cid:durableId="1909882258">
    <w:abstractNumId w:val="0"/>
  </w:num>
  <w:num w:numId="5" w16cid:durableId="733165410">
    <w:abstractNumId w:val="6"/>
  </w:num>
  <w:num w:numId="6" w16cid:durableId="1070923776">
    <w:abstractNumId w:val="5"/>
  </w:num>
  <w:num w:numId="7" w16cid:durableId="1657222058">
    <w:abstractNumId w:val="2"/>
  </w:num>
  <w:num w:numId="8" w16cid:durableId="1903444283">
    <w:abstractNumId w:val="3"/>
  </w:num>
  <w:num w:numId="9" w16cid:durableId="359670383">
    <w:abstractNumId w:val="4"/>
  </w:num>
  <w:num w:numId="10" w16cid:durableId="1147749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1YmVkZjQ4MmVjNjBkZjIxMWQzMTExNjhlMjI1NTAifQ=="/>
  </w:docVars>
  <w:rsids>
    <w:rsidRoot w:val="001C0D80"/>
    <w:rsid w:val="977F9C59"/>
    <w:rsid w:val="9B6D7C5C"/>
    <w:rsid w:val="9BAEA4A6"/>
    <w:rsid w:val="A6FDBA37"/>
    <w:rsid w:val="BB6DD1C8"/>
    <w:rsid w:val="BB7F1F15"/>
    <w:rsid w:val="BEF7DD92"/>
    <w:rsid w:val="BFF59FE5"/>
    <w:rsid w:val="D4BD10D4"/>
    <w:rsid w:val="D4FDE7D7"/>
    <w:rsid w:val="D6BD1227"/>
    <w:rsid w:val="DD3D0A72"/>
    <w:rsid w:val="DF7CA3B5"/>
    <w:rsid w:val="DFEE9283"/>
    <w:rsid w:val="E97B6216"/>
    <w:rsid w:val="E9FF4723"/>
    <w:rsid w:val="ED87BF9C"/>
    <w:rsid w:val="EEEEA8B4"/>
    <w:rsid w:val="EFF53B86"/>
    <w:rsid w:val="EFFEDE22"/>
    <w:rsid w:val="F519113C"/>
    <w:rsid w:val="F57C925B"/>
    <w:rsid w:val="F7C38778"/>
    <w:rsid w:val="F7D7ABA9"/>
    <w:rsid w:val="F7DFB55C"/>
    <w:rsid w:val="F9EC77D7"/>
    <w:rsid w:val="FAAF9864"/>
    <w:rsid w:val="FAF733D1"/>
    <w:rsid w:val="FBBF45AB"/>
    <w:rsid w:val="FBE1F535"/>
    <w:rsid w:val="FD7F1A7C"/>
    <w:rsid w:val="FD7FC582"/>
    <w:rsid w:val="FF6BF914"/>
    <w:rsid w:val="FF6F441B"/>
    <w:rsid w:val="FF7B2049"/>
    <w:rsid w:val="FF9F6258"/>
    <w:rsid w:val="FFBF6CDC"/>
    <w:rsid w:val="FFFADDC9"/>
    <w:rsid w:val="000C5C5D"/>
    <w:rsid w:val="000F16E0"/>
    <w:rsid w:val="00137488"/>
    <w:rsid w:val="0015324F"/>
    <w:rsid w:val="00160A80"/>
    <w:rsid w:val="00196CD4"/>
    <w:rsid w:val="001B07E1"/>
    <w:rsid w:val="001B53B9"/>
    <w:rsid w:val="001C0D80"/>
    <w:rsid w:val="001D1909"/>
    <w:rsid w:val="00222739"/>
    <w:rsid w:val="00286F5A"/>
    <w:rsid w:val="002C2074"/>
    <w:rsid w:val="002E10F9"/>
    <w:rsid w:val="002F375C"/>
    <w:rsid w:val="003166EA"/>
    <w:rsid w:val="00341FEF"/>
    <w:rsid w:val="0035087D"/>
    <w:rsid w:val="00356714"/>
    <w:rsid w:val="003A0CF6"/>
    <w:rsid w:val="003A3B32"/>
    <w:rsid w:val="003E6BBC"/>
    <w:rsid w:val="00476119"/>
    <w:rsid w:val="00500D56"/>
    <w:rsid w:val="00517573"/>
    <w:rsid w:val="005E7C06"/>
    <w:rsid w:val="0064024A"/>
    <w:rsid w:val="006436D7"/>
    <w:rsid w:val="006753C4"/>
    <w:rsid w:val="00690D0A"/>
    <w:rsid w:val="006F491A"/>
    <w:rsid w:val="008421C0"/>
    <w:rsid w:val="00847A3C"/>
    <w:rsid w:val="00863009"/>
    <w:rsid w:val="0088058B"/>
    <w:rsid w:val="008E3104"/>
    <w:rsid w:val="00902B13"/>
    <w:rsid w:val="009934AB"/>
    <w:rsid w:val="009A1B69"/>
    <w:rsid w:val="009C33AC"/>
    <w:rsid w:val="00A03CCA"/>
    <w:rsid w:val="00A53344"/>
    <w:rsid w:val="00A80C91"/>
    <w:rsid w:val="00AF0C65"/>
    <w:rsid w:val="00B53DB4"/>
    <w:rsid w:val="00B55C21"/>
    <w:rsid w:val="00BC6C29"/>
    <w:rsid w:val="00BD3D33"/>
    <w:rsid w:val="00BE29CB"/>
    <w:rsid w:val="00CB0859"/>
    <w:rsid w:val="00CE004C"/>
    <w:rsid w:val="00CF66C8"/>
    <w:rsid w:val="00D33F6F"/>
    <w:rsid w:val="00D40796"/>
    <w:rsid w:val="00E108E0"/>
    <w:rsid w:val="00E11C4E"/>
    <w:rsid w:val="00EF19DF"/>
    <w:rsid w:val="00F361D3"/>
    <w:rsid w:val="00FC225C"/>
    <w:rsid w:val="00FC6EFE"/>
    <w:rsid w:val="053E5930"/>
    <w:rsid w:val="05916754"/>
    <w:rsid w:val="062174D0"/>
    <w:rsid w:val="07B15B08"/>
    <w:rsid w:val="09934E76"/>
    <w:rsid w:val="09A83C6D"/>
    <w:rsid w:val="0BF30A0D"/>
    <w:rsid w:val="0FDF191A"/>
    <w:rsid w:val="13F24062"/>
    <w:rsid w:val="149363ED"/>
    <w:rsid w:val="165E1206"/>
    <w:rsid w:val="1A265BCB"/>
    <w:rsid w:val="1B187E3E"/>
    <w:rsid w:val="1B356F95"/>
    <w:rsid w:val="1BD71D91"/>
    <w:rsid w:val="1C400E9D"/>
    <w:rsid w:val="1DD76EEB"/>
    <w:rsid w:val="1E96B26D"/>
    <w:rsid w:val="1EBB6E72"/>
    <w:rsid w:val="25DE6EB0"/>
    <w:rsid w:val="26F5E73C"/>
    <w:rsid w:val="28463120"/>
    <w:rsid w:val="2BA80578"/>
    <w:rsid w:val="2BD7D94C"/>
    <w:rsid w:val="2C7273BA"/>
    <w:rsid w:val="2CF5684F"/>
    <w:rsid w:val="2DB92F13"/>
    <w:rsid w:val="2FAF499A"/>
    <w:rsid w:val="3105053C"/>
    <w:rsid w:val="3173AA4F"/>
    <w:rsid w:val="340B2084"/>
    <w:rsid w:val="354E32E9"/>
    <w:rsid w:val="36A165B9"/>
    <w:rsid w:val="37BFE5E5"/>
    <w:rsid w:val="37F72909"/>
    <w:rsid w:val="380D4DF0"/>
    <w:rsid w:val="3F293D87"/>
    <w:rsid w:val="428C17BC"/>
    <w:rsid w:val="42F70B2B"/>
    <w:rsid w:val="44F56185"/>
    <w:rsid w:val="46396759"/>
    <w:rsid w:val="4760416E"/>
    <w:rsid w:val="4BE9047A"/>
    <w:rsid w:val="4BEE39E5"/>
    <w:rsid w:val="4C307D5C"/>
    <w:rsid w:val="4D3C070E"/>
    <w:rsid w:val="4DF7DB09"/>
    <w:rsid w:val="4E738DB8"/>
    <w:rsid w:val="50E908E6"/>
    <w:rsid w:val="518B33E0"/>
    <w:rsid w:val="51C413B8"/>
    <w:rsid w:val="530726F7"/>
    <w:rsid w:val="53BA063E"/>
    <w:rsid w:val="551F108D"/>
    <w:rsid w:val="555E1EF8"/>
    <w:rsid w:val="55FF01A9"/>
    <w:rsid w:val="564D0BFE"/>
    <w:rsid w:val="5737A6AB"/>
    <w:rsid w:val="5ACB5803"/>
    <w:rsid w:val="5B5DABA5"/>
    <w:rsid w:val="5BE32D83"/>
    <w:rsid w:val="5DF7DF3D"/>
    <w:rsid w:val="5EDF6A1E"/>
    <w:rsid w:val="5FBF6D3A"/>
    <w:rsid w:val="5FE75010"/>
    <w:rsid w:val="5FFBAD20"/>
    <w:rsid w:val="60A6869E"/>
    <w:rsid w:val="61B725AC"/>
    <w:rsid w:val="62656FD5"/>
    <w:rsid w:val="627860CC"/>
    <w:rsid w:val="629B475B"/>
    <w:rsid w:val="633A6C4B"/>
    <w:rsid w:val="65D2309D"/>
    <w:rsid w:val="6628AA48"/>
    <w:rsid w:val="67451D80"/>
    <w:rsid w:val="688828D5"/>
    <w:rsid w:val="6BFBA89F"/>
    <w:rsid w:val="71625FE0"/>
    <w:rsid w:val="72950B2A"/>
    <w:rsid w:val="731F5879"/>
    <w:rsid w:val="75D93593"/>
    <w:rsid w:val="767FAB74"/>
    <w:rsid w:val="773FA86E"/>
    <w:rsid w:val="779D47D3"/>
    <w:rsid w:val="77DBE59E"/>
    <w:rsid w:val="77FFDF9E"/>
    <w:rsid w:val="79C660E4"/>
    <w:rsid w:val="7A5E0EB3"/>
    <w:rsid w:val="7AAD037B"/>
    <w:rsid w:val="7AF38C75"/>
    <w:rsid w:val="7B7BD058"/>
    <w:rsid w:val="7BDF6B15"/>
    <w:rsid w:val="7BEABDB2"/>
    <w:rsid w:val="7C7F9934"/>
    <w:rsid w:val="7D3A5A30"/>
    <w:rsid w:val="7DB9E493"/>
    <w:rsid w:val="7DFBC15B"/>
    <w:rsid w:val="7EBF12D1"/>
    <w:rsid w:val="7ECFF266"/>
    <w:rsid w:val="7EFAC51A"/>
    <w:rsid w:val="7EFB1C2A"/>
    <w:rsid w:val="7EFF1CFA"/>
    <w:rsid w:val="7F2F3F78"/>
    <w:rsid w:val="7F4BCF98"/>
    <w:rsid w:val="7F6662C4"/>
    <w:rsid w:val="7F77F4BE"/>
    <w:rsid w:val="7F9DA0BA"/>
    <w:rsid w:val="7FBB2735"/>
    <w:rsid w:val="7FD28A4B"/>
    <w:rsid w:val="7FEEFE6C"/>
    <w:rsid w:val="7F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8893F9"/>
  <w15:docId w15:val="{F5FCCDD9-1F4E-4642-8500-EDAE3752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after="260"/>
      <w:outlineLvl w:val="1"/>
    </w:pPr>
    <w:rPr>
      <w:rFonts w:eastAsia="黑体" w:cstheme="majorBidi"/>
      <w:b/>
      <w:bCs/>
      <w:sz w:val="24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Lines="50" w:before="50" w:afterLines="50" w:after="50" w:line="400" w:lineRule="exact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Document Map"/>
    <w:basedOn w:val="a"/>
    <w:link w:val="a5"/>
    <w:qFormat/>
    <w:rPr>
      <w:rFonts w:ascii="宋体"/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character" w:styleId="a8">
    <w:name w:val="page number"/>
    <w:qFormat/>
  </w:style>
  <w:style w:type="character" w:customStyle="1" w:styleId="a5">
    <w:name w:val="文档结构图 字符"/>
    <w:link w:val="a4"/>
    <w:qFormat/>
    <w:rPr>
      <w:rFonts w:ascii="宋体"/>
      <w:kern w:val="2"/>
      <w:sz w:val="18"/>
      <w:szCs w:val="18"/>
    </w:rPr>
  </w:style>
  <w:style w:type="character" w:customStyle="1" w:styleId="21">
    <w:name w:val="正文文本 2 字符"/>
    <w:link w:val="20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">
    <w:name w:val="正文1"/>
    <w:basedOn w:val="a"/>
    <w:qFormat/>
    <w:pPr>
      <w:snapToGrid w:val="0"/>
      <w:spacing w:beforeLines="50" w:before="50" w:afterLines="50" w:after="50" w:line="360" w:lineRule="auto"/>
      <w:ind w:firstLineChars="200" w:firstLine="200"/>
    </w:pPr>
    <w:rPr>
      <w:rFonts w:eastAsia="仿宋"/>
      <w:sz w:val="24"/>
    </w:rPr>
  </w:style>
  <w:style w:type="paragraph" w:customStyle="1" w:styleId="a9">
    <w:name w:val="图图"/>
    <w:basedOn w:val="10"/>
    <w:qFormat/>
    <w:pPr>
      <w:spacing w:line="240" w:lineRule="auto"/>
      <w:ind w:firstLineChars="0" w:firstLine="0"/>
      <w:jc w:val="center"/>
    </w:pPr>
  </w:style>
  <w:style w:type="paragraph" w:customStyle="1" w:styleId="zyy">
    <w:name w:val="题注zyy"/>
    <w:basedOn w:val="10"/>
    <w:next w:val="10"/>
    <w:qFormat/>
    <w:pPr>
      <w:ind w:firstLineChars="0" w:firstLine="0"/>
      <w:jc w:val="center"/>
    </w:p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ab">
    <w:name w:val="插图"/>
    <w:basedOn w:val="10"/>
    <w:qFormat/>
    <w:pPr>
      <w:ind w:firstLineChars="0" w:firstLine="0"/>
      <w:jc w:val="center"/>
    </w:pPr>
    <w:rPr>
      <w:sz w:val="22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177</Words>
  <Characters>1015</Characters>
  <DocSecurity>0</DocSecurity>
  <Lines>8</Lines>
  <Paragraphs>2</Paragraphs>
  <ScaleCrop>false</ScaleCrop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cp:lastPrinted>2023-10-08T07:54:00Z</cp:lastPrinted>
  <dcterms:created xsi:type="dcterms:W3CDTF">2024-04-10T03:35:00Z</dcterms:created>
  <dcterms:modified xsi:type="dcterms:W3CDTF">2024-04-19T11:56:00Z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0B1723F905914D2D807B10836E510417_13</vt:lpwstr>
  </property>
  <property fmtid="{D5CDD505-2E9C-101B-9397-08002B2CF9AE}" pid="4" name="GrammarlyDocumentId">
    <vt:lpwstr>85a0e769e179ce86f6d53eabc0ae5d19592a4ac546222983130f1c3f196878e6</vt:lpwstr>
  </property>
</Properties>
</file>